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852" w:rsidRPr="00A70BE1" w:rsidRDefault="00126852">
      <w:pPr>
        <w:rPr>
          <w:rFonts w:asciiTheme="minorHAnsi" w:hAnsiTheme="minorHAnsi"/>
          <w:lang w:val="az-Latn-AZ"/>
        </w:rPr>
      </w:pPr>
    </w:p>
    <w:tbl>
      <w:tblPr>
        <w:tblpPr w:leftFromText="180" w:rightFromText="180" w:vertAnchor="text" w:horzAnchor="margin" w:tblpXSpec="right" w:tblpY="133"/>
        <w:tblW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</w:tblGrid>
      <w:tr w:rsidR="00126852" w:rsidRPr="00A70BE1" w:rsidTr="006A4BF4">
        <w:trPr>
          <w:trHeight w:val="2824"/>
        </w:trPr>
        <w:tc>
          <w:tcPr>
            <w:tcW w:w="2010" w:type="dxa"/>
            <w:shd w:val="clear" w:color="auto" w:fill="auto"/>
          </w:tcPr>
          <w:p w:rsidR="00126852" w:rsidRPr="00A70BE1" w:rsidRDefault="00126852" w:rsidP="00B43B3C">
            <w:pPr>
              <w:jc w:val="both"/>
              <w:rPr>
                <w:b/>
                <w:lang w:val="en-US"/>
              </w:rPr>
            </w:pPr>
          </w:p>
          <w:p w:rsidR="00B43B3C" w:rsidRPr="00A70BE1" w:rsidRDefault="00396089" w:rsidP="00B43B3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Fotonuz</w:t>
            </w:r>
          </w:p>
          <w:p w:rsidR="00B43B3C" w:rsidRPr="00A70BE1" w:rsidRDefault="00B43B3C" w:rsidP="006A4BF4">
            <w:pPr>
              <w:jc w:val="both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 xml:space="preserve">           </w:t>
            </w:r>
            <w:r w:rsidR="00252D70">
              <w:rPr>
                <w:b/>
                <w:noProof/>
                <w:lang w:val="en-US"/>
              </w:rPr>
              <w:drawing>
                <wp:inline distT="0" distB="0" distL="0" distR="0">
                  <wp:extent cx="1275715" cy="1659890"/>
                  <wp:effectExtent l="0" t="0" r="635" b="0"/>
                  <wp:docPr id="2" name="Şəki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Şəkil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E2D" w:rsidRPr="00A70BE1" w:rsidRDefault="00DE7E2D">
      <w:pPr>
        <w:rPr>
          <w:b/>
          <w:lang w:val="az-Latn-AZ"/>
        </w:rPr>
      </w:pPr>
    </w:p>
    <w:p w:rsidR="00022F2F" w:rsidRPr="00A70BE1" w:rsidRDefault="00022F2F" w:rsidP="00022F2F">
      <w:pPr>
        <w:rPr>
          <w:b/>
          <w:lang w:val="az-Latn-AZ"/>
        </w:rPr>
      </w:pPr>
    </w:p>
    <w:p w:rsidR="002242BC" w:rsidRPr="00A70BE1" w:rsidRDefault="002242BC" w:rsidP="00126852">
      <w:pPr>
        <w:pStyle w:val="Balq7"/>
        <w:rPr>
          <w:rFonts w:ascii="Times New Roman" w:hAnsi="Times New Roman"/>
          <w:sz w:val="40"/>
          <w:szCs w:val="40"/>
          <w:lang w:val="az-Latn-AZ"/>
        </w:rPr>
      </w:pPr>
      <w:r w:rsidRPr="00A70BE1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2208EA" w:rsidRPr="00A70BE1" w:rsidRDefault="002208EA" w:rsidP="00126852">
      <w:pPr>
        <w:jc w:val="center"/>
        <w:rPr>
          <w:sz w:val="40"/>
          <w:szCs w:val="40"/>
          <w:lang w:val="az-Latn-AZ"/>
        </w:rPr>
      </w:pPr>
    </w:p>
    <w:p w:rsidR="00BB469C" w:rsidRPr="00A70BE1" w:rsidRDefault="00BB469C" w:rsidP="00126852">
      <w:pPr>
        <w:jc w:val="center"/>
        <w:rPr>
          <w:lang w:val="az-Latn-AZ"/>
        </w:rPr>
      </w:pPr>
    </w:p>
    <w:p w:rsidR="00E65D55" w:rsidRPr="00A70BE1" w:rsidRDefault="00E65D55" w:rsidP="00C14A81">
      <w:pPr>
        <w:rPr>
          <w:b/>
          <w:sz w:val="22"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C14A81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Soyadı </w:t>
            </w:r>
          </w:p>
        </w:tc>
        <w:tc>
          <w:tcPr>
            <w:tcW w:w="7953" w:type="dxa"/>
          </w:tcPr>
          <w:p w:rsidR="002242BC" w:rsidRPr="00A70BE1" w:rsidRDefault="009A06B6" w:rsidP="00C14A81">
            <w:pPr>
              <w:rPr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Dadaşov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953" w:type="dxa"/>
          </w:tcPr>
          <w:p w:rsidR="002242BC" w:rsidRPr="00A70BE1" w:rsidRDefault="009A06B6" w:rsidP="006C587D">
            <w:pPr>
              <w:rPr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Səfər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Atasının adı </w:t>
            </w:r>
          </w:p>
        </w:tc>
        <w:tc>
          <w:tcPr>
            <w:tcW w:w="7953" w:type="dxa"/>
          </w:tcPr>
          <w:p w:rsidR="002242BC" w:rsidRPr="00A70BE1" w:rsidRDefault="009A06B6" w:rsidP="006C587D">
            <w:pPr>
              <w:rPr>
                <w:sz w:val="26"/>
                <w:szCs w:val="26"/>
                <w:lang w:val="az-Latn-AZ"/>
              </w:rPr>
            </w:pPr>
            <w:r>
              <w:rPr>
                <w:rFonts w:asciiTheme="minorHAnsi" w:hAnsiTheme="minorHAnsi"/>
                <w:sz w:val="26"/>
                <w:szCs w:val="26"/>
                <w:lang w:val="az-Latn-AZ"/>
              </w:rPr>
              <w:t>Bəxtiyar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Təvəllüdü</w:t>
            </w:r>
          </w:p>
        </w:tc>
        <w:tc>
          <w:tcPr>
            <w:tcW w:w="7953" w:type="dxa"/>
          </w:tcPr>
          <w:p w:rsidR="002242BC" w:rsidRPr="00A70BE1" w:rsidRDefault="009A06B6" w:rsidP="00B43B3C">
            <w:pPr>
              <w:rPr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31.03.2001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Anadan olduğu yer</w:t>
            </w:r>
          </w:p>
        </w:tc>
        <w:tc>
          <w:tcPr>
            <w:tcW w:w="7953" w:type="dxa"/>
          </w:tcPr>
          <w:p w:rsidR="00AE2BA9" w:rsidRPr="00A70BE1" w:rsidRDefault="009A06B6" w:rsidP="006C587D">
            <w:pPr>
              <w:rPr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Şirvan şəhəri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Ailə vəziyyəti</w:t>
            </w:r>
          </w:p>
        </w:tc>
        <w:tc>
          <w:tcPr>
            <w:tcW w:w="7953" w:type="dxa"/>
          </w:tcPr>
          <w:p w:rsidR="002242BC" w:rsidRPr="00A70BE1" w:rsidRDefault="008C3B94" w:rsidP="00BB469C">
            <w:pPr>
              <w:rPr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Subay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Qeydiyyat olduğu ünvanı</w:t>
            </w:r>
          </w:p>
        </w:tc>
        <w:tc>
          <w:tcPr>
            <w:tcW w:w="7245" w:type="dxa"/>
          </w:tcPr>
          <w:p w:rsidR="002242BC" w:rsidRPr="00A70BE1" w:rsidRDefault="008C3B94" w:rsidP="00BB469C">
            <w:pPr>
              <w:rPr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Şirvan şəh.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CA311C">
            <w:pPr>
              <w:rPr>
                <w:sz w:val="26"/>
                <w:szCs w:val="26"/>
                <w:lang w:val="az-Latn-AZ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Hal-hazırda </w:t>
            </w:r>
            <w:r w:rsidR="00CA311C" w:rsidRPr="00A70BE1">
              <w:rPr>
                <w:sz w:val="26"/>
                <w:szCs w:val="26"/>
                <w:lang w:val="en-US"/>
              </w:rPr>
              <w:t>ya</w:t>
            </w:r>
            <w:r w:rsidR="00CA311C" w:rsidRPr="00A70BE1"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2242BC" w:rsidRPr="00A70BE1" w:rsidRDefault="008C3B94" w:rsidP="00BB469C">
            <w:pPr>
              <w:rPr>
                <w:sz w:val="26"/>
                <w:szCs w:val="26"/>
                <w:lang w:val="az-Latn-AZ"/>
              </w:rPr>
            </w:pPr>
            <w:r>
              <w:rPr>
                <w:rFonts w:asciiTheme="minorHAnsi" w:hAnsiTheme="minorHAnsi"/>
                <w:sz w:val="26"/>
                <w:szCs w:val="26"/>
                <w:lang w:val="az-Latn-AZ"/>
              </w:rPr>
              <w:t xml:space="preserve">Bakı şəhəri, Yusif Qasımov </w:t>
            </w:r>
            <w:proofErr w:type="spellStart"/>
            <w:r>
              <w:rPr>
                <w:rFonts w:asciiTheme="minorHAnsi" w:hAnsiTheme="minorHAnsi"/>
                <w:sz w:val="26"/>
                <w:szCs w:val="26"/>
                <w:lang w:val="az-Latn-AZ"/>
              </w:rPr>
              <w:t>küç</w:t>
            </w:r>
            <w:proofErr w:type="spellEnd"/>
            <w:r>
              <w:rPr>
                <w:rFonts w:asciiTheme="minorHAnsi" w:hAnsiTheme="minorHAnsi"/>
                <w:sz w:val="26"/>
                <w:szCs w:val="26"/>
                <w:lang w:val="az-Latn-AZ"/>
              </w:rPr>
              <w:t xml:space="preserve"> 15, mənzil 6</w:t>
            </w:r>
          </w:p>
        </w:tc>
      </w:tr>
    </w:tbl>
    <w:p w:rsidR="002242BC" w:rsidRPr="00A70BE1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A038D4" w:rsidRPr="00A70BE1" w:rsidTr="00A038D4">
        <w:trPr>
          <w:trHeight w:val="263"/>
        </w:trPr>
        <w:tc>
          <w:tcPr>
            <w:tcW w:w="1420" w:type="dxa"/>
          </w:tcPr>
          <w:p w:rsidR="00A038D4" w:rsidRPr="00A70BE1" w:rsidRDefault="00A038D4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A038D4" w:rsidRDefault="00A038D4" w:rsidP="00C14A8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+994554111828</w:t>
            </w:r>
          </w:p>
        </w:tc>
      </w:tr>
      <w:tr w:rsidR="00A038D4" w:rsidRPr="00A70BE1" w:rsidTr="00A038D4">
        <w:trPr>
          <w:trHeight w:val="263"/>
        </w:trPr>
        <w:tc>
          <w:tcPr>
            <w:tcW w:w="1420" w:type="dxa"/>
          </w:tcPr>
          <w:p w:rsidR="00A038D4" w:rsidRPr="00A70BE1" w:rsidRDefault="00A038D4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E-poçt</w:t>
            </w:r>
          </w:p>
        </w:tc>
        <w:tc>
          <w:tcPr>
            <w:tcW w:w="8768" w:type="dxa"/>
          </w:tcPr>
          <w:p w:rsidR="00A038D4" w:rsidRDefault="00A038D4" w:rsidP="00C14A8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Dadashovsefer1@gmail.com</w:t>
            </w:r>
          </w:p>
        </w:tc>
      </w:tr>
    </w:tbl>
    <w:p w:rsidR="002208EA" w:rsidRPr="00A70BE1" w:rsidRDefault="002208EA" w:rsidP="00C14A81">
      <w:pPr>
        <w:rPr>
          <w:b/>
          <w:lang w:val="en-US"/>
        </w:rPr>
      </w:pPr>
    </w:p>
    <w:tbl>
      <w:tblPr>
        <w:tblW w:w="86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2"/>
        <w:gridCol w:w="1343"/>
        <w:gridCol w:w="1043"/>
        <w:gridCol w:w="3545"/>
      </w:tblGrid>
      <w:tr w:rsidR="00F1530B" w:rsidRPr="00A70BE1" w:rsidTr="00F1530B">
        <w:trPr>
          <w:trHeight w:val="267"/>
        </w:trPr>
        <w:tc>
          <w:tcPr>
            <w:tcW w:w="2692" w:type="dxa"/>
          </w:tcPr>
          <w:p w:rsidR="00F1530B" w:rsidRPr="00A70BE1" w:rsidRDefault="00F1530B" w:rsidP="00BB469C">
            <w:pPr>
              <w:jc w:val="center"/>
              <w:rPr>
                <w:u w:val="single"/>
                <w:lang w:val="en-US"/>
              </w:rPr>
            </w:pPr>
          </w:p>
          <w:p w:rsidR="00F1530B" w:rsidRPr="00A70BE1" w:rsidRDefault="00F1530B" w:rsidP="00BB469C">
            <w:pPr>
              <w:pStyle w:val="Balq3"/>
              <w:jc w:val="center"/>
              <w:rPr>
                <w:rFonts w:ascii="Times New Roman" w:hAnsi="Times New Roman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u w:val="none"/>
                <w:lang w:val="en-US"/>
              </w:rPr>
              <w:t>Təhsil müəsisasinin adı</w:t>
            </w:r>
          </w:p>
        </w:tc>
        <w:tc>
          <w:tcPr>
            <w:tcW w:w="1343" w:type="dxa"/>
          </w:tcPr>
          <w:p w:rsidR="00F1530B" w:rsidRPr="00A70BE1" w:rsidRDefault="00F1530B" w:rsidP="00BB469C">
            <w:pPr>
              <w:jc w:val="center"/>
              <w:rPr>
                <w:lang w:val="en-US"/>
              </w:rPr>
            </w:pPr>
          </w:p>
          <w:p w:rsidR="00F1530B" w:rsidRPr="00A70BE1" w:rsidRDefault="00F1530B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Daxil olduğu il</w:t>
            </w:r>
          </w:p>
        </w:tc>
        <w:tc>
          <w:tcPr>
            <w:tcW w:w="1043" w:type="dxa"/>
          </w:tcPr>
          <w:p w:rsidR="00F1530B" w:rsidRPr="00A70BE1" w:rsidRDefault="00F1530B" w:rsidP="00BB469C">
            <w:pPr>
              <w:jc w:val="center"/>
              <w:rPr>
                <w:lang w:val="en-US"/>
              </w:rPr>
            </w:pPr>
          </w:p>
          <w:p w:rsidR="00F1530B" w:rsidRPr="00A70BE1" w:rsidRDefault="00F1530B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Bitirdiyi il</w:t>
            </w:r>
          </w:p>
        </w:tc>
        <w:tc>
          <w:tcPr>
            <w:tcW w:w="3545" w:type="dxa"/>
          </w:tcPr>
          <w:p w:rsidR="00F1530B" w:rsidRPr="00A70BE1" w:rsidRDefault="00F1530B" w:rsidP="00BB469C">
            <w:pPr>
              <w:jc w:val="center"/>
              <w:rPr>
                <w:lang w:val="en-US"/>
              </w:rPr>
            </w:pPr>
          </w:p>
          <w:p w:rsidR="00F1530B" w:rsidRPr="00A70BE1" w:rsidRDefault="00F1530B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Fakültə (ixtisas)</w:t>
            </w:r>
          </w:p>
        </w:tc>
      </w:tr>
      <w:tr w:rsidR="00F1530B" w:rsidRPr="00A70BE1" w:rsidTr="00F1530B">
        <w:trPr>
          <w:trHeight w:val="280"/>
        </w:trPr>
        <w:tc>
          <w:tcPr>
            <w:tcW w:w="2692" w:type="dxa"/>
          </w:tcPr>
          <w:p w:rsidR="00F1530B" w:rsidRPr="00A70BE1" w:rsidRDefault="00F1530B" w:rsidP="00BB469C">
            <w:pPr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215 nömrəli tam orta məktəb</w:t>
            </w:r>
          </w:p>
        </w:tc>
        <w:tc>
          <w:tcPr>
            <w:tcW w:w="1343" w:type="dxa"/>
          </w:tcPr>
          <w:p w:rsidR="00F1530B" w:rsidRPr="00A70BE1" w:rsidRDefault="00F1530B" w:rsidP="00396089">
            <w:pPr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2007</w:t>
            </w:r>
          </w:p>
        </w:tc>
        <w:tc>
          <w:tcPr>
            <w:tcW w:w="1043" w:type="dxa"/>
          </w:tcPr>
          <w:p w:rsidR="00F1530B" w:rsidRPr="00A70BE1" w:rsidRDefault="00F1530B" w:rsidP="00BB469C">
            <w:pPr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2018</w:t>
            </w:r>
          </w:p>
        </w:tc>
        <w:tc>
          <w:tcPr>
            <w:tcW w:w="3545" w:type="dxa"/>
          </w:tcPr>
          <w:p w:rsidR="00F1530B" w:rsidRPr="00A70BE1" w:rsidRDefault="00F1530B" w:rsidP="00BB469C">
            <w:pPr>
              <w:rPr>
                <w:lang w:val="en-US"/>
              </w:rPr>
            </w:pPr>
          </w:p>
        </w:tc>
      </w:tr>
      <w:tr w:rsidR="00F1530B" w:rsidRPr="00A70BE1" w:rsidTr="00F1530B">
        <w:trPr>
          <w:trHeight w:val="280"/>
        </w:trPr>
        <w:tc>
          <w:tcPr>
            <w:tcW w:w="2692" w:type="dxa"/>
          </w:tcPr>
          <w:p w:rsidR="00F1530B" w:rsidRPr="00A70BE1" w:rsidRDefault="00F1530B" w:rsidP="00BB469C">
            <w:pPr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Slavyan universiteti</w:t>
            </w:r>
          </w:p>
        </w:tc>
        <w:tc>
          <w:tcPr>
            <w:tcW w:w="1343" w:type="dxa"/>
          </w:tcPr>
          <w:p w:rsidR="00F1530B" w:rsidRPr="00A70BE1" w:rsidRDefault="00F1530B" w:rsidP="00BB469C">
            <w:pPr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2018</w:t>
            </w:r>
          </w:p>
        </w:tc>
        <w:tc>
          <w:tcPr>
            <w:tcW w:w="1043" w:type="dxa"/>
          </w:tcPr>
          <w:p w:rsidR="00F1530B" w:rsidRPr="00A70BE1" w:rsidRDefault="00F1530B" w:rsidP="00BB469C">
            <w:pPr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Davam edir</w:t>
            </w:r>
          </w:p>
        </w:tc>
        <w:tc>
          <w:tcPr>
            <w:tcW w:w="3545" w:type="dxa"/>
          </w:tcPr>
          <w:p w:rsidR="00F1530B" w:rsidRPr="00A70BE1" w:rsidRDefault="00F1530B" w:rsidP="00BB469C">
            <w:pPr>
              <w:rPr>
                <w:lang w:val="en-US"/>
              </w:rPr>
            </w:pPr>
            <w:r>
              <w:rPr>
                <w:lang w:val="en-US"/>
              </w:rPr>
              <w:t>Rus dili müəllimi</w:t>
            </w: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5416AD" w:rsidRPr="00A70BE1" w:rsidTr="005416AD">
        <w:trPr>
          <w:trHeight w:val="272"/>
        </w:trPr>
        <w:tc>
          <w:tcPr>
            <w:tcW w:w="3075" w:type="dxa"/>
          </w:tcPr>
          <w:p w:rsidR="005416AD" w:rsidRPr="00A70BE1" w:rsidRDefault="005416AD" w:rsidP="00BB469C">
            <w:pPr>
              <w:pStyle w:val="Balq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 dillər</w:t>
            </w:r>
          </w:p>
        </w:tc>
        <w:tc>
          <w:tcPr>
            <w:tcW w:w="1952" w:type="dxa"/>
          </w:tcPr>
          <w:p w:rsidR="005416AD" w:rsidRPr="00A70BE1" w:rsidRDefault="005416AD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1952" w:type="dxa"/>
          </w:tcPr>
          <w:p w:rsidR="005416AD" w:rsidRPr="00A70BE1" w:rsidRDefault="005416AD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3243" w:type="dxa"/>
          </w:tcPr>
          <w:p w:rsidR="005416AD" w:rsidRPr="00A70BE1" w:rsidRDefault="005416AD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5416AD" w:rsidRPr="00A70BE1" w:rsidTr="005416AD">
        <w:trPr>
          <w:trHeight w:val="300"/>
        </w:trPr>
        <w:tc>
          <w:tcPr>
            <w:tcW w:w="3075" w:type="dxa"/>
          </w:tcPr>
          <w:p w:rsidR="005416AD" w:rsidRPr="00A70BE1" w:rsidRDefault="005416AD" w:rsidP="00BB469C">
            <w:pPr>
              <w:rPr>
                <w:lang w:val="en-US"/>
              </w:rPr>
            </w:pPr>
            <w:r>
              <w:rPr>
                <w:lang w:val="en-US"/>
              </w:rPr>
              <w:t>İngilis</w:t>
            </w:r>
          </w:p>
        </w:tc>
        <w:tc>
          <w:tcPr>
            <w:tcW w:w="1952" w:type="dxa"/>
            <w:vAlign w:val="center"/>
          </w:tcPr>
          <w:p w:rsidR="005416AD" w:rsidRPr="00A70BE1" w:rsidRDefault="005416AD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:rsidR="005416AD" w:rsidRPr="00A70BE1" w:rsidRDefault="005416A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5416AD" w:rsidRPr="00A70BE1" w:rsidRDefault="005416AD" w:rsidP="008E38F5">
            <w:pPr>
              <w:jc w:val="center"/>
              <w:rPr>
                <w:lang w:val="en-US"/>
              </w:rPr>
            </w:pPr>
          </w:p>
        </w:tc>
      </w:tr>
      <w:tr w:rsidR="005416AD" w:rsidRPr="00A70BE1" w:rsidTr="005416AD">
        <w:trPr>
          <w:trHeight w:val="300"/>
        </w:trPr>
        <w:tc>
          <w:tcPr>
            <w:tcW w:w="3075" w:type="dxa"/>
          </w:tcPr>
          <w:p w:rsidR="005416AD" w:rsidRPr="00A70BE1" w:rsidRDefault="005416AD" w:rsidP="00BB469C">
            <w:pPr>
              <w:rPr>
                <w:lang w:val="en-US"/>
              </w:rPr>
            </w:pPr>
            <w:r>
              <w:rPr>
                <w:lang w:val="en-US"/>
              </w:rPr>
              <w:t>Türk dili</w:t>
            </w:r>
          </w:p>
        </w:tc>
        <w:tc>
          <w:tcPr>
            <w:tcW w:w="1952" w:type="dxa"/>
            <w:vAlign w:val="center"/>
          </w:tcPr>
          <w:p w:rsidR="005416AD" w:rsidRPr="00A70BE1" w:rsidRDefault="005416AD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5416AD" w:rsidRPr="00A70BE1" w:rsidRDefault="005416A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5416AD" w:rsidRPr="00A70BE1" w:rsidRDefault="005416AD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</w:tbl>
    <w:p w:rsidR="00BB469C" w:rsidRPr="00A70BE1" w:rsidRDefault="00BB469C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F1530B" w:rsidRPr="00A70BE1" w:rsidTr="00F1530B">
        <w:trPr>
          <w:trHeight w:val="283"/>
        </w:trPr>
        <w:tc>
          <w:tcPr>
            <w:tcW w:w="3716" w:type="dxa"/>
          </w:tcPr>
          <w:p w:rsidR="00F1530B" w:rsidRPr="00A70BE1" w:rsidRDefault="00F1530B" w:rsidP="00126852">
            <w:pPr>
              <w:pStyle w:val="Balq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Kompyuter bilikləri</w:t>
            </w:r>
          </w:p>
        </w:tc>
        <w:tc>
          <w:tcPr>
            <w:tcW w:w="2191" w:type="dxa"/>
          </w:tcPr>
          <w:p w:rsidR="00F1530B" w:rsidRPr="00A70BE1" w:rsidRDefault="00F1530B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2192" w:type="dxa"/>
          </w:tcPr>
          <w:p w:rsidR="00F1530B" w:rsidRPr="00A70BE1" w:rsidRDefault="00F1530B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2108" w:type="dxa"/>
          </w:tcPr>
          <w:p w:rsidR="00F1530B" w:rsidRPr="00A70BE1" w:rsidRDefault="00F1530B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F1530B" w:rsidRPr="00A70BE1" w:rsidTr="00F1530B">
        <w:trPr>
          <w:trHeight w:val="298"/>
        </w:trPr>
        <w:tc>
          <w:tcPr>
            <w:tcW w:w="3716" w:type="dxa"/>
          </w:tcPr>
          <w:p w:rsidR="00F1530B" w:rsidRPr="00A70BE1" w:rsidRDefault="00F1530B" w:rsidP="00BB469C">
            <w:pPr>
              <w:rPr>
                <w:lang w:val="en-US"/>
              </w:rPr>
            </w:pPr>
            <w:r>
              <w:rPr>
                <w:lang w:val="en-US"/>
              </w:rPr>
              <w:t>Microsoft Office(World, Power Point)</w:t>
            </w:r>
          </w:p>
        </w:tc>
        <w:tc>
          <w:tcPr>
            <w:tcW w:w="2191" w:type="dxa"/>
            <w:vAlign w:val="center"/>
          </w:tcPr>
          <w:p w:rsidR="00F1530B" w:rsidRPr="00A70BE1" w:rsidRDefault="00F1530B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F1530B" w:rsidRPr="00A70BE1" w:rsidRDefault="00F1530B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F1530B" w:rsidRPr="00A70BE1" w:rsidRDefault="00F1530B" w:rsidP="008E38F5">
            <w:pPr>
              <w:jc w:val="center"/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E65D55" w:rsidRPr="00A70BE1" w:rsidRDefault="00E65D55" w:rsidP="00C14A81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8E38F5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İş gününün hansı </w:t>
            </w:r>
            <w:r w:rsidR="006C587D" w:rsidRPr="00A70BE1">
              <w:rPr>
                <w:b/>
                <w:sz w:val="28"/>
                <w:szCs w:val="28"/>
                <w:lang w:val="en-US"/>
              </w:rPr>
              <w:t>forması üzrə işləmək istərdiniz</w:t>
            </w:r>
          </w:p>
        </w:tc>
      </w:tr>
      <w:tr w:rsidR="008E38F5" w:rsidRPr="00A70BE1">
        <w:tc>
          <w:tcPr>
            <w:tcW w:w="4785" w:type="dxa"/>
          </w:tcPr>
          <w:p w:rsidR="008E38F5" w:rsidRPr="00A70BE1" w:rsidRDefault="00396089" w:rsidP="005B10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Tam</w:t>
            </w:r>
            <w:r w:rsidR="00DB7F6F">
              <w:rPr>
                <w:lang w:val="en-US"/>
              </w:rPr>
              <w:t xml:space="preserve"> +</w:t>
            </w:r>
          </w:p>
        </w:tc>
        <w:tc>
          <w:tcPr>
            <w:tcW w:w="4786" w:type="dxa"/>
          </w:tcPr>
          <w:p w:rsidR="008E38F5" w:rsidRPr="00396089" w:rsidRDefault="00396089" w:rsidP="005B10A1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en-US"/>
              </w:rPr>
              <w:t>Yar</w:t>
            </w:r>
            <w:proofErr w:type="spellStart"/>
            <w:r>
              <w:rPr>
                <w:lang w:val="az-Latn-AZ"/>
              </w:rPr>
              <w:t>ım</w:t>
            </w:r>
            <w:proofErr w:type="spellEnd"/>
            <w:r w:rsidR="005C2831">
              <w:rPr>
                <w:rFonts w:asciiTheme="minorHAnsi" w:hAnsiTheme="minorHAnsi"/>
                <w:lang w:val="az-Latn-AZ"/>
              </w:rPr>
              <w:t xml:space="preserve"> </w:t>
            </w:r>
          </w:p>
        </w:tc>
      </w:tr>
    </w:tbl>
    <w:p w:rsidR="00BB469C" w:rsidRPr="00A70BE1" w:rsidRDefault="00BB469C" w:rsidP="005B10A1">
      <w:pPr>
        <w:spacing w:line="360" w:lineRule="auto"/>
        <w:rPr>
          <w:b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3572"/>
      </w:tblGrid>
      <w:tr w:rsidR="002208EA" w:rsidRPr="00A70BE1" w:rsidTr="00D54CA8">
        <w:tc>
          <w:tcPr>
            <w:tcW w:w="9634" w:type="dxa"/>
            <w:gridSpan w:val="4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Əmək fəaliyyətiniz </w:t>
            </w:r>
            <w:r w:rsidRPr="00A70BE1">
              <w:rPr>
                <w:b/>
                <w:sz w:val="28"/>
                <w:szCs w:val="28"/>
                <w:lang w:val="az-Latn-AZ"/>
              </w:rPr>
              <w:t>haqda məlumat</w:t>
            </w:r>
          </w:p>
        </w:tc>
      </w:tr>
      <w:tr w:rsidR="002208EA" w:rsidRPr="00A70BE1" w:rsidTr="00D54CA8">
        <w:tc>
          <w:tcPr>
            <w:tcW w:w="2660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Müəssisənin adı</w:t>
            </w:r>
          </w:p>
        </w:tc>
        <w:tc>
          <w:tcPr>
            <w:tcW w:w="155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 müddəti</w:t>
            </w:r>
          </w:p>
        </w:tc>
        <w:tc>
          <w:tcPr>
            <w:tcW w:w="1843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Vəzifəniz</w:t>
            </w:r>
          </w:p>
        </w:tc>
        <w:tc>
          <w:tcPr>
            <w:tcW w:w="3572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İşdən ayrılma səbəbi</w:t>
            </w:r>
          </w:p>
        </w:tc>
      </w:tr>
      <w:tr w:rsidR="002208EA" w:rsidRPr="00A70BE1" w:rsidTr="00D54CA8">
        <w:tc>
          <w:tcPr>
            <w:tcW w:w="2660" w:type="dxa"/>
          </w:tcPr>
          <w:p w:rsidR="002208EA" w:rsidRPr="00CB74B0" w:rsidRDefault="00DB7F6F" w:rsidP="001E3C0E">
            <w:pPr>
              <w:spacing w:line="360" w:lineRule="auto"/>
              <w:rPr>
                <w:lang w:val="az-Latn-AZ"/>
              </w:rPr>
            </w:pPr>
            <w:proofErr w:type="spellStart"/>
            <w:r>
              <w:rPr>
                <w:lang w:val="az-Latn-AZ"/>
              </w:rPr>
              <w:t>Forrest</w:t>
            </w:r>
            <w:proofErr w:type="spellEnd"/>
            <w:r>
              <w:rPr>
                <w:lang w:val="az-Latn-AZ"/>
              </w:rPr>
              <w:t xml:space="preserve"> Mebel </w:t>
            </w:r>
          </w:p>
        </w:tc>
        <w:tc>
          <w:tcPr>
            <w:tcW w:w="1559" w:type="dxa"/>
          </w:tcPr>
          <w:p w:rsidR="002208EA" w:rsidRPr="00A70BE1" w:rsidRDefault="00DB7F6F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 ay</w:t>
            </w:r>
          </w:p>
        </w:tc>
        <w:tc>
          <w:tcPr>
            <w:tcW w:w="1843" w:type="dxa"/>
          </w:tcPr>
          <w:p w:rsidR="002208EA" w:rsidRPr="00A70BE1" w:rsidRDefault="00DB7F6F" w:rsidP="00CB74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Lazer Operator</w:t>
            </w:r>
          </w:p>
        </w:tc>
        <w:tc>
          <w:tcPr>
            <w:tcW w:w="3572" w:type="dxa"/>
          </w:tcPr>
          <w:p w:rsidR="002208EA" w:rsidRPr="00A70BE1" w:rsidRDefault="00B3633E" w:rsidP="00625A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İş sisteminin uyğunsuzluğu</w:t>
            </w:r>
          </w:p>
        </w:tc>
      </w:tr>
      <w:tr w:rsidR="002208EA" w:rsidRPr="00A70BE1" w:rsidTr="00D54CA8">
        <w:tc>
          <w:tcPr>
            <w:tcW w:w="2660" w:type="dxa"/>
          </w:tcPr>
          <w:p w:rsidR="002208EA" w:rsidRPr="00A70BE1" w:rsidRDefault="00E25816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Euro İnşaat</w:t>
            </w:r>
          </w:p>
        </w:tc>
        <w:tc>
          <w:tcPr>
            <w:tcW w:w="1559" w:type="dxa"/>
          </w:tcPr>
          <w:p w:rsidR="002208EA" w:rsidRPr="00A70BE1" w:rsidRDefault="00BE0001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 ay</w:t>
            </w:r>
          </w:p>
        </w:tc>
        <w:tc>
          <w:tcPr>
            <w:tcW w:w="1843" w:type="dxa"/>
          </w:tcPr>
          <w:p w:rsidR="002208EA" w:rsidRPr="00A70BE1" w:rsidRDefault="00E25816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Aksesuar ustası</w:t>
            </w:r>
          </w:p>
        </w:tc>
        <w:tc>
          <w:tcPr>
            <w:tcW w:w="3572" w:type="dxa"/>
          </w:tcPr>
          <w:p w:rsidR="002208EA" w:rsidRPr="00A70BE1" w:rsidRDefault="00BE0001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Ailə</w:t>
            </w:r>
            <w:r w:rsidR="00F4580E">
              <w:rPr>
                <w:lang w:val="en-US"/>
              </w:rPr>
              <w:t>də olan problemlər</w:t>
            </w:r>
          </w:p>
        </w:tc>
      </w:tr>
    </w:tbl>
    <w:p w:rsidR="00544779" w:rsidRPr="00A70BE1" w:rsidRDefault="00544779" w:rsidP="005B10A1">
      <w:pPr>
        <w:spacing w:line="360" w:lineRule="auto"/>
        <w:rPr>
          <w:b/>
          <w:lang w:val="en-US"/>
        </w:rPr>
      </w:pPr>
    </w:p>
    <w:p w:rsidR="002208EA" w:rsidRPr="00A70BE1" w:rsidRDefault="002208EA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5B10A1" w:rsidRPr="00A70BE1" w:rsidTr="00E65180">
        <w:trPr>
          <w:trHeight w:val="412"/>
        </w:trPr>
        <w:tc>
          <w:tcPr>
            <w:tcW w:w="9584" w:type="dxa"/>
          </w:tcPr>
          <w:p w:rsidR="005B10A1" w:rsidRPr="00A70BE1" w:rsidRDefault="005B10A1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Sizi başqa gənclərdən fərqləndirən üstün cəhətləriniz</w:t>
            </w:r>
          </w:p>
        </w:tc>
      </w:tr>
      <w:tr w:rsidR="005B10A1" w:rsidRPr="00A70BE1" w:rsidTr="00E65180">
        <w:trPr>
          <w:trHeight w:val="1126"/>
        </w:trPr>
        <w:tc>
          <w:tcPr>
            <w:tcW w:w="9584" w:type="dxa"/>
          </w:tcPr>
          <w:p w:rsidR="005B10A1" w:rsidRPr="001213AD" w:rsidRDefault="002E1B25" w:rsidP="005B10A1">
            <w:pPr>
              <w:spacing w:line="360" w:lineRule="auto"/>
              <w:rPr>
                <w:lang w:val="az-Latn-AZ"/>
              </w:rPr>
            </w:pPr>
            <w:proofErr w:type="spellStart"/>
            <w:r>
              <w:rPr>
                <w:lang w:val="az-Latn-AZ"/>
              </w:rPr>
              <w:t>Punktuallıq</w:t>
            </w:r>
            <w:proofErr w:type="spellEnd"/>
            <w:r>
              <w:rPr>
                <w:lang w:val="az-Latn-AZ"/>
              </w:rPr>
              <w:t xml:space="preserve">, </w:t>
            </w:r>
            <w:r w:rsidR="00030C69">
              <w:rPr>
                <w:lang w:val="az-Latn-AZ"/>
              </w:rPr>
              <w:t>komanda ilə işləmə bacarığı</w:t>
            </w:r>
            <w:r w:rsidR="004C63A9">
              <w:rPr>
                <w:lang w:val="az-Latn-AZ"/>
              </w:rPr>
              <w:t>. Video redakt</w:t>
            </w:r>
            <w:r w:rsidR="00554DF2">
              <w:rPr>
                <w:lang w:val="az-Latn-AZ"/>
              </w:rPr>
              <w:t>ə etmək,</w:t>
            </w:r>
            <w:r w:rsidR="0081120D">
              <w:rPr>
                <w:lang w:val="az-Latn-AZ"/>
              </w:rPr>
              <w:t xml:space="preserve"> </w:t>
            </w:r>
            <w:r w:rsidR="00D315C9">
              <w:rPr>
                <w:lang w:val="az-Latn-AZ"/>
              </w:rPr>
              <w:t>m</w:t>
            </w:r>
            <w:r w:rsidR="0081120D">
              <w:rPr>
                <w:lang w:val="az-Latn-AZ"/>
              </w:rPr>
              <w:t>ükəmməl</w:t>
            </w:r>
            <w:r w:rsidR="00554DF2">
              <w:rPr>
                <w:lang w:val="az-Latn-AZ"/>
              </w:rPr>
              <w:t xml:space="preserve"> </w:t>
            </w:r>
            <w:r w:rsidR="00EB3DE4">
              <w:rPr>
                <w:lang w:val="az-Latn-AZ"/>
              </w:rPr>
              <w:t>sosial media</w:t>
            </w:r>
            <w:r w:rsidR="00037AF1">
              <w:rPr>
                <w:lang w:val="az-Latn-AZ"/>
              </w:rPr>
              <w:t xml:space="preserve"> idarə etmək bacarığı. Mükəmməl</w:t>
            </w:r>
            <w:r w:rsidR="004D45C3">
              <w:rPr>
                <w:lang w:val="az-Latn-AZ"/>
              </w:rPr>
              <w:t xml:space="preserve"> kommunikasiya bacarığı.</w:t>
            </w:r>
            <w:r w:rsidR="000500F5">
              <w:rPr>
                <w:lang w:val="az-Latn-AZ"/>
              </w:rPr>
              <w:t xml:space="preserve"> </w:t>
            </w:r>
          </w:p>
        </w:tc>
      </w:tr>
    </w:tbl>
    <w:p w:rsidR="005B10A1" w:rsidRPr="00A70BE1" w:rsidRDefault="005B10A1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2208EA" w:rsidRPr="00A70BE1">
        <w:trPr>
          <w:trHeight w:val="412"/>
        </w:trPr>
        <w:tc>
          <w:tcPr>
            <w:tcW w:w="9584" w:type="dxa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Əlavə etmək istədiyiniz məlumat</w:t>
            </w:r>
          </w:p>
        </w:tc>
      </w:tr>
      <w:tr w:rsidR="002208EA" w:rsidRPr="00A70BE1">
        <w:trPr>
          <w:trHeight w:val="1126"/>
        </w:trPr>
        <w:tc>
          <w:tcPr>
            <w:tcW w:w="9584" w:type="dxa"/>
          </w:tcPr>
          <w:p w:rsidR="002208EA" w:rsidRPr="00A70BE1" w:rsidRDefault="009354E3" w:rsidP="005B10A1">
            <w:pPr>
              <w:spacing w:line="360" w:lineRule="auto"/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Video </w:t>
            </w:r>
            <w:r w:rsidR="006B6669">
              <w:rPr>
                <w:rFonts w:asciiTheme="minorHAnsi" w:hAnsiTheme="minorHAnsi"/>
                <w:lang w:val="en-US"/>
              </w:rPr>
              <w:t xml:space="preserve">reklam sektorunda 2018-ci ildən </w:t>
            </w:r>
            <w:r w:rsidR="00FA188B">
              <w:rPr>
                <w:rFonts w:asciiTheme="minorHAnsi" w:hAnsiTheme="minorHAnsi"/>
                <w:lang w:val="en-US"/>
              </w:rPr>
              <w:t>işləməyə başlamışam</w:t>
            </w:r>
            <w:r w:rsidR="00F263D2">
              <w:rPr>
                <w:rFonts w:asciiTheme="minorHAnsi" w:hAnsiTheme="minorHAnsi"/>
                <w:lang w:val="en-US"/>
              </w:rPr>
              <w:t xml:space="preserve"> və bu öz</w:t>
            </w:r>
            <w:r w:rsidR="00FA188B">
              <w:rPr>
                <w:rFonts w:asciiTheme="minorHAnsi" w:hAnsiTheme="minorHAnsi"/>
                <w:lang w:val="en-US"/>
              </w:rPr>
              <w:t xml:space="preserve">əl </w:t>
            </w:r>
            <w:r w:rsidR="00F263D2">
              <w:rPr>
                <w:rFonts w:asciiTheme="minorHAnsi" w:hAnsiTheme="minorHAnsi"/>
                <w:lang w:val="en-US"/>
              </w:rPr>
              <w:t>sekto</w:t>
            </w:r>
            <w:r w:rsidR="00FA188B">
              <w:rPr>
                <w:rFonts w:asciiTheme="minorHAnsi" w:hAnsiTheme="minorHAnsi"/>
                <w:lang w:val="en-US"/>
              </w:rPr>
              <w:t>rdur</w:t>
            </w:r>
            <w:r w:rsidR="00F263D2">
              <w:rPr>
                <w:rFonts w:asciiTheme="minorHAnsi" w:hAnsiTheme="minorHAnsi"/>
                <w:lang w:val="en-US"/>
              </w:rPr>
              <w:t>.</w:t>
            </w:r>
            <w:r w:rsidR="00473F05">
              <w:rPr>
                <w:rFonts w:asciiTheme="minorHAnsi" w:hAnsiTheme="minorHAnsi"/>
                <w:lang w:val="en-US"/>
              </w:rPr>
              <w:t xml:space="preserve"> Rayonlar arası rəqs festivalında 1-cilik.</w:t>
            </w: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sectPr w:rsidR="002208EA" w:rsidRPr="00A70BE1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4"/>
    <w:rsid w:val="00022F2F"/>
    <w:rsid w:val="00025125"/>
    <w:rsid w:val="00030C69"/>
    <w:rsid w:val="00031670"/>
    <w:rsid w:val="00037AF1"/>
    <w:rsid w:val="000500F5"/>
    <w:rsid w:val="00071C1C"/>
    <w:rsid w:val="00073418"/>
    <w:rsid w:val="000848A6"/>
    <w:rsid w:val="00084DAA"/>
    <w:rsid w:val="0008741D"/>
    <w:rsid w:val="00094E9A"/>
    <w:rsid w:val="00111C05"/>
    <w:rsid w:val="00111C5E"/>
    <w:rsid w:val="001213AD"/>
    <w:rsid w:val="00126852"/>
    <w:rsid w:val="00132F92"/>
    <w:rsid w:val="001353FE"/>
    <w:rsid w:val="00150D65"/>
    <w:rsid w:val="001928AD"/>
    <w:rsid w:val="001B242B"/>
    <w:rsid w:val="001B7E68"/>
    <w:rsid w:val="001D4489"/>
    <w:rsid w:val="001E3C0E"/>
    <w:rsid w:val="001F7728"/>
    <w:rsid w:val="002208EA"/>
    <w:rsid w:val="002242BC"/>
    <w:rsid w:val="00252D70"/>
    <w:rsid w:val="00276610"/>
    <w:rsid w:val="00281C9B"/>
    <w:rsid w:val="002C1984"/>
    <w:rsid w:val="002C1A67"/>
    <w:rsid w:val="002E1B25"/>
    <w:rsid w:val="002F2201"/>
    <w:rsid w:val="00366799"/>
    <w:rsid w:val="00370D54"/>
    <w:rsid w:val="00396089"/>
    <w:rsid w:val="003A62EC"/>
    <w:rsid w:val="003C6860"/>
    <w:rsid w:val="003D0B70"/>
    <w:rsid w:val="003E1558"/>
    <w:rsid w:val="0043339A"/>
    <w:rsid w:val="00447DDB"/>
    <w:rsid w:val="00450897"/>
    <w:rsid w:val="00473F05"/>
    <w:rsid w:val="004C63A9"/>
    <w:rsid w:val="004D33EC"/>
    <w:rsid w:val="004D45C3"/>
    <w:rsid w:val="004D6F49"/>
    <w:rsid w:val="004D78DD"/>
    <w:rsid w:val="004E499E"/>
    <w:rsid w:val="00510CC3"/>
    <w:rsid w:val="00513C7D"/>
    <w:rsid w:val="0051568E"/>
    <w:rsid w:val="0052641D"/>
    <w:rsid w:val="005416AD"/>
    <w:rsid w:val="00544779"/>
    <w:rsid w:val="0054615C"/>
    <w:rsid w:val="00553B2C"/>
    <w:rsid w:val="00554DF2"/>
    <w:rsid w:val="00557FB5"/>
    <w:rsid w:val="00575113"/>
    <w:rsid w:val="005A0626"/>
    <w:rsid w:val="005B10A1"/>
    <w:rsid w:val="005C2831"/>
    <w:rsid w:val="005D51EA"/>
    <w:rsid w:val="005E34E0"/>
    <w:rsid w:val="00600F28"/>
    <w:rsid w:val="006222F8"/>
    <w:rsid w:val="00625A12"/>
    <w:rsid w:val="0065498F"/>
    <w:rsid w:val="006933DB"/>
    <w:rsid w:val="006A4BF4"/>
    <w:rsid w:val="006B45C3"/>
    <w:rsid w:val="006B6522"/>
    <w:rsid w:val="006B6669"/>
    <w:rsid w:val="006C587D"/>
    <w:rsid w:val="006E73B8"/>
    <w:rsid w:val="00712FE8"/>
    <w:rsid w:val="0072134A"/>
    <w:rsid w:val="007D6332"/>
    <w:rsid w:val="007E1EE0"/>
    <w:rsid w:val="007E444B"/>
    <w:rsid w:val="008100F7"/>
    <w:rsid w:val="0081120D"/>
    <w:rsid w:val="0086428A"/>
    <w:rsid w:val="00892C1A"/>
    <w:rsid w:val="008A3D09"/>
    <w:rsid w:val="008C3B94"/>
    <w:rsid w:val="008E38F5"/>
    <w:rsid w:val="008E6CA4"/>
    <w:rsid w:val="008F68A4"/>
    <w:rsid w:val="009354E3"/>
    <w:rsid w:val="009405F2"/>
    <w:rsid w:val="00960C64"/>
    <w:rsid w:val="009834BE"/>
    <w:rsid w:val="009A06B6"/>
    <w:rsid w:val="009A06CF"/>
    <w:rsid w:val="009F3263"/>
    <w:rsid w:val="00A038D4"/>
    <w:rsid w:val="00A4176B"/>
    <w:rsid w:val="00A70BE1"/>
    <w:rsid w:val="00A97A7D"/>
    <w:rsid w:val="00AA5A75"/>
    <w:rsid w:val="00AB4F6E"/>
    <w:rsid w:val="00AC6833"/>
    <w:rsid w:val="00AE1F19"/>
    <w:rsid w:val="00AE2BA9"/>
    <w:rsid w:val="00B064EB"/>
    <w:rsid w:val="00B3633E"/>
    <w:rsid w:val="00B43B3C"/>
    <w:rsid w:val="00B462EF"/>
    <w:rsid w:val="00B543AB"/>
    <w:rsid w:val="00B608E0"/>
    <w:rsid w:val="00B87D61"/>
    <w:rsid w:val="00B951E3"/>
    <w:rsid w:val="00BA2E15"/>
    <w:rsid w:val="00BA3BF8"/>
    <w:rsid w:val="00BB469C"/>
    <w:rsid w:val="00BD7351"/>
    <w:rsid w:val="00BE0001"/>
    <w:rsid w:val="00C14A81"/>
    <w:rsid w:val="00C305B4"/>
    <w:rsid w:val="00C473E9"/>
    <w:rsid w:val="00C53989"/>
    <w:rsid w:val="00C57820"/>
    <w:rsid w:val="00CA311C"/>
    <w:rsid w:val="00CA425D"/>
    <w:rsid w:val="00CB1656"/>
    <w:rsid w:val="00CB74B0"/>
    <w:rsid w:val="00CD4D92"/>
    <w:rsid w:val="00D15F76"/>
    <w:rsid w:val="00D315C9"/>
    <w:rsid w:val="00D4690C"/>
    <w:rsid w:val="00D54CA8"/>
    <w:rsid w:val="00D613CD"/>
    <w:rsid w:val="00DB7F6F"/>
    <w:rsid w:val="00DD5796"/>
    <w:rsid w:val="00DE0925"/>
    <w:rsid w:val="00DE13A3"/>
    <w:rsid w:val="00DE55AD"/>
    <w:rsid w:val="00DE7E2D"/>
    <w:rsid w:val="00E015EE"/>
    <w:rsid w:val="00E25816"/>
    <w:rsid w:val="00E33BA8"/>
    <w:rsid w:val="00E46042"/>
    <w:rsid w:val="00E65180"/>
    <w:rsid w:val="00E651B1"/>
    <w:rsid w:val="00E65D55"/>
    <w:rsid w:val="00EA4722"/>
    <w:rsid w:val="00EB3DE4"/>
    <w:rsid w:val="00ED3ADB"/>
    <w:rsid w:val="00F01B74"/>
    <w:rsid w:val="00F120E0"/>
    <w:rsid w:val="00F1530B"/>
    <w:rsid w:val="00F263D2"/>
    <w:rsid w:val="00F4580E"/>
    <w:rsid w:val="00F94E7F"/>
    <w:rsid w:val="00FA188B"/>
    <w:rsid w:val="00FB782F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EC04A-BE4A-4B44-9059-4F89C17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Balq1">
    <w:name w:val="heading 1"/>
    <w:basedOn w:val="Normal"/>
    <w:next w:val="Normal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Balq2">
    <w:name w:val="heading 2"/>
    <w:basedOn w:val="Normal"/>
    <w:next w:val="Normal"/>
    <w:qFormat/>
    <w:pPr>
      <w:keepNext/>
      <w:outlineLvl w:val="1"/>
    </w:pPr>
    <w:rPr>
      <w:rFonts w:ascii="A3 Arial AzCyr" w:hAnsi="A3 Arial AzCyr"/>
      <w:i/>
      <w:iCs/>
    </w:rPr>
  </w:style>
  <w:style w:type="paragraph" w:styleId="Balq3">
    <w:name w:val="heading 3"/>
    <w:basedOn w:val="Normal"/>
    <w:next w:val="Normal"/>
    <w:qFormat/>
    <w:pPr>
      <w:keepNext/>
      <w:outlineLvl w:val="2"/>
    </w:pPr>
    <w:rPr>
      <w:rFonts w:ascii="A3 Arial AzCyr" w:hAnsi="A3 Arial AzCyr"/>
      <w:u w:val="single"/>
    </w:rPr>
  </w:style>
  <w:style w:type="paragraph" w:styleId="Balq4">
    <w:name w:val="heading 4"/>
    <w:basedOn w:val="Normal"/>
    <w:next w:val="Normal"/>
    <w:qFormat/>
    <w:pPr>
      <w:keepNext/>
      <w:outlineLvl w:val="3"/>
    </w:pPr>
    <w:rPr>
      <w:rFonts w:ascii="A3 Arial AzCyr" w:hAnsi="A3 Arial AzCyr"/>
      <w:b/>
      <w:bCs/>
    </w:rPr>
  </w:style>
  <w:style w:type="paragraph" w:styleId="Balq5">
    <w:name w:val="heading 5"/>
    <w:basedOn w:val="Normal"/>
    <w:next w:val="Normal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Balq6">
    <w:name w:val="heading 6"/>
    <w:basedOn w:val="Normal"/>
    <w:next w:val="Normal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Balq7">
    <w:name w:val="heading 7"/>
    <w:basedOn w:val="Normal"/>
    <w:next w:val="Normal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Balq8">
    <w:name w:val="heading 8"/>
    <w:basedOn w:val="Normal"/>
    <w:next w:val="Normal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xarMtni">
    <w:name w:val="Balloon Text"/>
    <w:basedOn w:val="Normal"/>
    <w:semiHidden/>
    <w:rsid w:val="00B951E3"/>
    <w:rPr>
      <w:rFonts w:ascii="Tahoma" w:hAnsi="Tahoma" w:cs="Tahoma"/>
      <w:sz w:val="16"/>
      <w:szCs w:val="16"/>
    </w:rPr>
  </w:style>
  <w:style w:type="table" w:styleId="Cdvltoru">
    <w:name w:val="Table Grid"/>
    <w:basedOn w:val="NormalCdvl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rsid w:val="00A7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seferdadasov6@gmail.com</cp:lastModifiedBy>
  <cp:revision>2</cp:revision>
  <cp:lastPrinted>2012-08-28T13:41:00Z</cp:lastPrinted>
  <dcterms:created xsi:type="dcterms:W3CDTF">2020-11-15T18:32:00Z</dcterms:created>
  <dcterms:modified xsi:type="dcterms:W3CDTF">2020-11-15T18:32:00Z</dcterms:modified>
</cp:coreProperties>
</file>